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CB72E9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закупаемой Работы</w:t>
      </w:r>
    </w:p>
    <w:p w:rsidR="000B77F2" w:rsidRPr="00D95FFC" w:rsidRDefault="00D95FFC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95FFC">
        <w:rPr>
          <w:b/>
          <w:bCs/>
          <w:lang w:val="kk-KZ"/>
        </w:rPr>
        <w:t>«</w:t>
      </w:r>
      <w:r w:rsidR="00CB72E9">
        <w:rPr>
          <w:b/>
          <w:bCs/>
        </w:rPr>
        <w:t>Работа по замене столешницы с установкой, с санитарными приборами в комплекте</w:t>
      </w:r>
      <w:r w:rsidRPr="00D95FFC">
        <w:rPr>
          <w:b/>
          <w:bCs/>
          <w:lang w:val="kk-KZ"/>
        </w:rPr>
        <w:t>»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AB5A6B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услуги</w:t>
            </w:r>
          </w:p>
        </w:tc>
        <w:tc>
          <w:tcPr>
            <w:tcW w:w="6379" w:type="dxa"/>
            <w:shd w:val="clear" w:color="auto" w:fill="auto"/>
          </w:tcPr>
          <w:p w:rsidR="000B77F2" w:rsidRPr="00803B06" w:rsidRDefault="00CB72E9" w:rsidP="00AB5A6B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B72E9">
              <w:rPr>
                <w:bCs/>
              </w:rPr>
              <w:t>Работа по замене столешницы с установкой</w:t>
            </w:r>
            <w:r>
              <w:rPr>
                <w:bCs/>
              </w:rPr>
              <w:t>,</w:t>
            </w:r>
            <w:r w:rsidRPr="00CB72E9">
              <w:rPr>
                <w:bCs/>
              </w:rPr>
              <w:t xml:space="preserve"> с санитарными приборами в комплекте</w:t>
            </w:r>
            <w:r>
              <w:rPr>
                <w:bCs/>
              </w:rPr>
              <w:t>.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BC4F7D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12 месяцев</w:t>
            </w:r>
          </w:p>
        </w:tc>
      </w:tr>
      <w:tr w:rsidR="000B77F2" w:rsidRPr="00D95FFC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D278C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379" w:type="dxa"/>
            <w:shd w:val="clear" w:color="auto" w:fill="auto"/>
          </w:tcPr>
          <w:p w:rsidR="009E7718" w:rsidRPr="00361D87" w:rsidRDefault="0026309A" w:rsidP="00BC4F7D">
            <w:pPr>
              <w:spacing w:after="200" w:line="276" w:lineRule="auto"/>
              <w:contextualSpacing/>
              <w:jc w:val="left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1. Монтаж столешниц в</w:t>
            </w:r>
            <w:r w:rsidR="00A61C1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2-х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санузлах</w:t>
            </w:r>
            <w:r w:rsidR="009E77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E7718"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А.0.002; А.0.001: </w:t>
            </w:r>
          </w:p>
          <w:p w:rsidR="004B04BE" w:rsidRPr="00361D87" w:rsidRDefault="009E7718" w:rsidP="00BC4F7D">
            <w:pPr>
              <w:spacing w:after="200" w:line="276" w:lineRule="auto"/>
              <w:contextualSpacing/>
              <w:jc w:val="left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длина столешницы в санузле А.0.002 – 2 000 мм с двумя раковинами, </w:t>
            </w:r>
          </w:p>
          <w:p w:rsidR="0097681D" w:rsidRPr="00361D87" w:rsidRDefault="009E7718" w:rsidP="00BC4F7D">
            <w:pPr>
              <w:spacing w:after="200" w:line="276" w:lineRule="auto"/>
              <w:contextualSpacing/>
              <w:jc w:val="left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длина столешницы в санузле А.0.001 – 4 132 мм с тр</w:t>
            </w:r>
            <w:r w:rsidR="004B04BE"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ем</w:t>
            </w:r>
            <w:r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я раковинами,</w:t>
            </w:r>
          </w:p>
          <w:p w:rsidR="0097681D" w:rsidRPr="00361D87" w:rsidRDefault="0097681D" w:rsidP="00BC4F7D">
            <w:pPr>
              <w:spacing w:after="200" w:line="276" w:lineRule="auto"/>
              <w:contextualSpacing/>
              <w:jc w:val="left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общая</w:t>
            </w:r>
            <w:r w:rsidR="0026309A"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длина столешниц</w:t>
            </w:r>
            <w:r w:rsidR="00251361"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–</w:t>
            </w:r>
            <w:r w:rsidR="00251361"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61C13"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6 </w:t>
            </w:r>
            <w:r w:rsidR="006270E8"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132</w:t>
            </w:r>
            <w:r w:rsidR="00A61C13"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61D8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мм,</w:t>
            </w:r>
          </w:p>
          <w:p w:rsidR="0097681D" w:rsidRDefault="0097681D" w:rsidP="00BC4F7D">
            <w:pPr>
              <w:spacing w:after="200" w:line="276" w:lineRule="auto"/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  <w:r w:rsidR="00BE6E24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ширина столешниц – 600</w:t>
            </w:r>
            <w:r w:rsidR="00A61C1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мм, </w:t>
            </w:r>
            <w:r w:rsidR="0026309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97681D" w:rsidRDefault="0097681D" w:rsidP="00BC4F7D">
            <w:pPr>
              <w:spacing w:after="200" w:line="276" w:lineRule="auto"/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 высота кромки по всей длине столешниц – 22</w:t>
            </w:r>
            <w:r w:rsidR="00A61C1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мм, </w:t>
            </w:r>
          </w:p>
          <w:p w:rsidR="00A61C13" w:rsidRDefault="0097681D" w:rsidP="00BC4F7D">
            <w:pPr>
              <w:spacing w:after="200" w:line="276" w:lineRule="auto"/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высота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опуска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 всей длине столешниц – 200</w:t>
            </w:r>
            <w:r w:rsidR="00A61C1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мм.  </w:t>
            </w:r>
            <w:r w:rsidR="00AF0B72">
              <w:rPr>
                <w:rFonts w:eastAsia="Calibri"/>
                <w:color w:val="auto"/>
                <w:sz w:val="22"/>
                <w:szCs w:val="22"/>
                <w:lang w:eastAsia="en-US"/>
              </w:rPr>
              <w:t>Состав искусственного камня (кварцевого агломерата) – 93</w:t>
            </w:r>
            <w:r w:rsidR="00384985">
              <w:rPr>
                <w:rFonts w:eastAsia="Calibri"/>
                <w:color w:val="auto"/>
                <w:sz w:val="22"/>
                <w:szCs w:val="22"/>
                <w:lang w:eastAsia="en-US"/>
              </w:rPr>
              <w:t>-95</w:t>
            </w:r>
            <w:r w:rsidR="00AF0B72">
              <w:rPr>
                <w:rFonts w:eastAsia="Calibri"/>
                <w:color w:val="auto"/>
                <w:sz w:val="22"/>
                <w:szCs w:val="22"/>
                <w:lang w:eastAsia="en-US"/>
              </w:rPr>
              <w:t>% природного кварца, 5</w:t>
            </w:r>
            <w:r w:rsidR="00384985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  <w:r w:rsidR="00736972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  <w:r w:rsidR="00AF0B72">
              <w:rPr>
                <w:rFonts w:eastAsia="Calibri"/>
                <w:color w:val="auto"/>
                <w:sz w:val="22"/>
                <w:szCs w:val="22"/>
                <w:lang w:eastAsia="en-US"/>
              </w:rPr>
              <w:t>% полиэфирной смолы</w:t>
            </w:r>
            <w:r w:rsidR="00FC40A2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r w:rsidR="00A936B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Материал столешницы – кварцевый</w:t>
            </w:r>
            <w:r w:rsidR="00A61C1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A936B3">
              <w:rPr>
                <w:rFonts w:eastAsia="Calibri"/>
                <w:color w:val="auto"/>
                <w:sz w:val="22"/>
                <w:szCs w:val="22"/>
                <w:lang w:eastAsia="en-US"/>
              </w:rPr>
              <w:t>агломерат</w:t>
            </w:r>
            <w:r w:rsidR="00A61C13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A936B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созданный на основе натурального кварца и синтетических смол. </w:t>
            </w:r>
          </w:p>
          <w:p w:rsidR="0090563E" w:rsidRDefault="0026309A" w:rsidP="00BC4F7D">
            <w:pPr>
              <w:spacing w:after="200" w:line="276" w:lineRule="auto"/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2. Монтаж раковин</w:t>
            </w:r>
            <w:r w:rsidR="00CC3B7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в количестве </w:t>
            </w:r>
            <w:r w:rsidR="00CC3B73">
              <w:rPr>
                <w:rFonts w:eastAsia="Calibri"/>
                <w:color w:val="auto"/>
                <w:sz w:val="22"/>
                <w:szCs w:val="22"/>
                <w:lang w:eastAsia="en-US"/>
              </w:rPr>
              <w:t>– 5 шт.</w:t>
            </w:r>
            <w:r w:rsidR="00663E1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CC3B73" w:rsidRDefault="00663E1C" w:rsidP="00BC4F7D">
            <w:pPr>
              <w:spacing w:after="200" w:line="276" w:lineRule="auto"/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Раковина (умывальник) керамическая, форма овальная, цвет белый, установка накладная, отверстие под смеситель, перелив</w:t>
            </w:r>
            <w:r w:rsidR="00A61C13">
              <w:rPr>
                <w:rFonts w:eastAsia="Calibri"/>
                <w:color w:val="auto"/>
                <w:sz w:val="22"/>
                <w:szCs w:val="22"/>
                <w:lang w:eastAsia="en-US"/>
              </w:rPr>
              <w:t>, ш</w:t>
            </w:r>
            <w:r w:rsidR="00A61C13" w:rsidRPr="00A61C13">
              <w:rPr>
                <w:rFonts w:eastAsia="Calibri"/>
                <w:color w:val="auto"/>
                <w:sz w:val="22"/>
                <w:szCs w:val="22"/>
                <w:lang w:eastAsia="en-US"/>
              </w:rPr>
              <w:t>ирина – 540 мм, высота – 160 мм, длина – 400 мм</w:t>
            </w:r>
            <w:r w:rsidR="00A61C13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CC3B73" w:rsidRDefault="0026309A" w:rsidP="00BC4F7D">
            <w:pPr>
              <w:spacing w:after="200" w:line="276" w:lineRule="auto"/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3. Монтаж смесителей</w:t>
            </w:r>
            <w:r w:rsidR="00CC3B7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для умывальника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 количестве</w:t>
            </w:r>
            <w:r w:rsidR="00CC3B7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– 5 шт.</w:t>
            </w:r>
            <w:r w:rsidR="00DD1BA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Корпус</w:t>
            </w:r>
            <w:r w:rsidR="0090563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смесителя</w:t>
            </w:r>
            <w:r w:rsidR="00DD1BA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литой, материал латунь, управление одно рычажное, вращение </w:t>
            </w:r>
            <w:proofErr w:type="spellStart"/>
            <w:r w:rsidR="00DD1BAA">
              <w:rPr>
                <w:rFonts w:eastAsia="Calibri"/>
                <w:color w:val="auto"/>
                <w:sz w:val="22"/>
                <w:szCs w:val="22"/>
                <w:lang w:eastAsia="en-US"/>
              </w:rPr>
              <w:t>излива</w:t>
            </w:r>
            <w:proofErr w:type="spellEnd"/>
            <w:r w:rsidR="0090563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-</w:t>
            </w:r>
            <w:r w:rsidR="00DD1BA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фиксированное, носик не поворотный, высота не менее 160 мм, длина носика не менее 150 мм, вес не менее 2 кг, картридж керамический, гибкое соединение для смесителя не менее 60 см. </w:t>
            </w:r>
          </w:p>
          <w:p w:rsidR="00A936B3" w:rsidRDefault="0026309A" w:rsidP="00BC4F7D">
            <w:pPr>
              <w:spacing w:after="200" w:line="276" w:lineRule="auto"/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4. Монтаж сифонов в количестве – 5 шт. С</w:t>
            </w:r>
            <w:r w:rsidR="00CC3B73">
              <w:rPr>
                <w:rFonts w:eastAsia="Calibri"/>
                <w:color w:val="auto"/>
                <w:sz w:val="22"/>
                <w:szCs w:val="22"/>
                <w:lang w:eastAsia="en-US"/>
              </w:rPr>
              <w:t>ифон для раковины металлический, выпуск – 1 ¼, с отводом в канализац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ию прямой трубой диаметром 32</w:t>
            </w:r>
            <w:r w:rsidR="006D51C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мм, материал сифона</w:t>
            </w:r>
            <w:r w:rsidR="006D51C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-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латунь.  </w:t>
            </w:r>
            <w:r w:rsidR="00CC3B7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</w:t>
            </w:r>
            <w:r w:rsidR="0061561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A936B3" w:rsidRPr="00AB5A6B" w:rsidRDefault="00590FB3" w:rsidP="00CB72E9">
            <w:pPr>
              <w:spacing w:after="200" w:line="276" w:lineRule="auto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5. Все указанные </w:t>
            </w:r>
            <w:r w:rsidR="00906D9D">
              <w:rPr>
                <w:rFonts w:eastAsia="Calibri"/>
                <w:color w:val="auto"/>
                <w:sz w:val="22"/>
                <w:szCs w:val="22"/>
                <w:lang w:eastAsia="en-US"/>
              </w:rPr>
              <w:t>материалы</w:t>
            </w:r>
            <w:r w:rsidR="006D51C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оборудовани</w:t>
            </w:r>
            <w:r w:rsidR="00906D9D">
              <w:rPr>
                <w:rFonts w:eastAsia="Calibri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входят в сумму договора</w:t>
            </w:r>
            <w:r w:rsidR="006D51C3">
              <w:rPr>
                <w:rFonts w:eastAsia="Calibri"/>
                <w:color w:val="auto"/>
                <w:sz w:val="22"/>
                <w:szCs w:val="22"/>
                <w:lang w:eastAsia="en-US"/>
              </w:rPr>
              <w:t>, за счет поставщика.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8E4D6D" w:rsidRDefault="00BE781D" w:rsidP="00BE781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 после заключения договора должен:</w:t>
            </w:r>
          </w:p>
          <w:p w:rsidR="00A12D63" w:rsidRDefault="00A12D63" w:rsidP="00BE781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1. Согласовать с Заказчиком место и время проведения работ.</w:t>
            </w:r>
          </w:p>
          <w:p w:rsidR="00AA37A8" w:rsidRDefault="00A12D63" w:rsidP="00BE781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BE781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. </w:t>
            </w:r>
            <w:r w:rsidR="00AA37A8">
              <w:rPr>
                <w:rFonts w:eastAsia="Calibri"/>
                <w:color w:val="auto"/>
                <w:sz w:val="22"/>
                <w:szCs w:val="22"/>
                <w:lang w:eastAsia="en-US"/>
              </w:rPr>
              <w:t>Согласовать цвет столешниц с Заказчиком.</w:t>
            </w:r>
          </w:p>
          <w:p w:rsidR="004777CC" w:rsidRDefault="004777CC" w:rsidP="00BE781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3. Не нарушать общий дизайн санузла.</w:t>
            </w:r>
          </w:p>
          <w:p w:rsidR="00A12D63" w:rsidRDefault="004777CC" w:rsidP="00BE781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  <w:r w:rsidR="00A12D6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. </w:t>
            </w:r>
            <w:r w:rsidR="00251361">
              <w:rPr>
                <w:rFonts w:eastAsia="Calibri"/>
                <w:color w:val="auto"/>
                <w:sz w:val="22"/>
                <w:szCs w:val="22"/>
                <w:lang w:eastAsia="en-US"/>
              </w:rPr>
              <w:t>В местах проведения работ в</w:t>
            </w:r>
            <w:r w:rsidR="00A12D63">
              <w:rPr>
                <w:rFonts w:eastAsia="Calibri"/>
                <w:color w:val="auto"/>
                <w:sz w:val="22"/>
                <w:szCs w:val="22"/>
                <w:lang w:eastAsia="en-US"/>
              </w:rPr>
              <w:t>о избежание дефектов зеркальных поверхностей, зеркала накрывать защитным материалом.</w:t>
            </w:r>
          </w:p>
          <w:p w:rsidR="004777CC" w:rsidRDefault="004777CC" w:rsidP="00BE781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5. Произвести монтаж санитарных приборов с подключением и испытанием на гидравлику и герметичность. </w:t>
            </w:r>
          </w:p>
          <w:p w:rsidR="00AA37A8" w:rsidRDefault="004777CC" w:rsidP="00BE781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  <w:r w:rsidR="00AA37A8">
              <w:rPr>
                <w:rFonts w:eastAsia="Calibri"/>
                <w:color w:val="auto"/>
                <w:sz w:val="22"/>
                <w:szCs w:val="22"/>
                <w:lang w:eastAsia="en-US"/>
              </w:rPr>
              <w:t>. Соблюдать чистоту и порядок на рабочем месте.</w:t>
            </w:r>
          </w:p>
          <w:p w:rsidR="00251361" w:rsidRDefault="004777CC" w:rsidP="00BE781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  <w:r w:rsidR="00251361">
              <w:rPr>
                <w:rFonts w:eastAsia="Calibri"/>
                <w:color w:val="auto"/>
                <w:sz w:val="22"/>
                <w:szCs w:val="22"/>
                <w:lang w:eastAsia="en-US"/>
              </w:rPr>
              <w:t>. Произвести уборку в местах проведения работ, с вывозом мусора.</w:t>
            </w:r>
          </w:p>
          <w:p w:rsidR="004777CC" w:rsidRDefault="004777CC" w:rsidP="00AA37A8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  <w:r w:rsidR="00AA37A8">
              <w:rPr>
                <w:rFonts w:eastAsia="Calibri"/>
                <w:color w:val="auto"/>
                <w:sz w:val="22"/>
                <w:szCs w:val="22"/>
                <w:lang w:eastAsia="en-US"/>
              </w:rPr>
              <w:t>. Со</w:t>
            </w:r>
            <w:r w:rsidR="00A12D63">
              <w:rPr>
                <w:rFonts w:eastAsia="Calibri"/>
                <w:color w:val="auto"/>
                <w:sz w:val="22"/>
                <w:szCs w:val="22"/>
                <w:lang w:eastAsia="en-US"/>
              </w:rPr>
              <w:t>блюдать технику безопасности</w:t>
            </w:r>
            <w:r w:rsidR="007B323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на рабочем месте</w:t>
            </w:r>
            <w:r w:rsidR="00A12D6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.  </w:t>
            </w:r>
          </w:p>
          <w:p w:rsidR="00BE781D" w:rsidRPr="00C70A77" w:rsidRDefault="004777CC" w:rsidP="00AA37A8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9</w:t>
            </w:r>
            <w:r w:rsidR="00A37D64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. Поставщик обязан обеспечивать сохранность материальных ценностей Заказчика. В случае нанесения ущерба, все финансовые затраты по устранению и возмещению материальных ценностей, собственности Заказчика, Поставщик берет на себя.  </w:t>
            </w:r>
            <w:r w:rsidR="00AA37A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C6DDD" w:rsidRDefault="009C6DDD" w:rsidP="004A0079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9C6DDD" w:rsidRDefault="009C6DDD" w:rsidP="004A0079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9C6DDD" w:rsidRDefault="009C6DDD" w:rsidP="004A0079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9C6DDD" w:rsidRPr="009B68BE" w:rsidRDefault="009C6DDD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</w:p>
    <w:p w:rsidR="00361D87" w:rsidRPr="009B68BE" w:rsidRDefault="00361D87" w:rsidP="004A0079">
      <w:pPr>
        <w:spacing w:line="276" w:lineRule="auto"/>
        <w:jc w:val="center"/>
        <w:rPr>
          <w:b/>
          <w:bCs/>
          <w:color w:val="auto"/>
        </w:rPr>
      </w:pPr>
      <w:bookmarkStart w:id="0" w:name="_GoBack"/>
      <w:bookmarkEnd w:id="0"/>
    </w:p>
    <w:sectPr w:rsidR="00361D87" w:rsidRPr="009B68BE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677"/>
    <w:multiLevelType w:val="hybridMultilevel"/>
    <w:tmpl w:val="F6E2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152"/>
    <w:multiLevelType w:val="hybridMultilevel"/>
    <w:tmpl w:val="A408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360F"/>
    <w:multiLevelType w:val="hybridMultilevel"/>
    <w:tmpl w:val="0EEE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114E"/>
    <w:multiLevelType w:val="hybridMultilevel"/>
    <w:tmpl w:val="06F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3048"/>
    <w:multiLevelType w:val="hybridMultilevel"/>
    <w:tmpl w:val="8542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1C2C"/>
    <w:multiLevelType w:val="hybridMultilevel"/>
    <w:tmpl w:val="168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A46B9"/>
    <w:multiLevelType w:val="hybridMultilevel"/>
    <w:tmpl w:val="C748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7C1D"/>
    <w:multiLevelType w:val="hybridMultilevel"/>
    <w:tmpl w:val="B94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54155"/>
    <w:multiLevelType w:val="hybridMultilevel"/>
    <w:tmpl w:val="48C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C291E"/>
    <w:multiLevelType w:val="hybridMultilevel"/>
    <w:tmpl w:val="23C2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336F9"/>
    <w:multiLevelType w:val="hybridMultilevel"/>
    <w:tmpl w:val="091AA7D4"/>
    <w:lvl w:ilvl="0" w:tplc="F522C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CF7EF1"/>
    <w:multiLevelType w:val="hybridMultilevel"/>
    <w:tmpl w:val="15FA7AF0"/>
    <w:lvl w:ilvl="0" w:tplc="2872E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B990025"/>
    <w:multiLevelType w:val="hybridMultilevel"/>
    <w:tmpl w:val="54EEAD70"/>
    <w:lvl w:ilvl="0" w:tplc="425C2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C4F44F6"/>
    <w:multiLevelType w:val="hybridMultilevel"/>
    <w:tmpl w:val="54884F5A"/>
    <w:lvl w:ilvl="0" w:tplc="A224E3B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CE60AE2"/>
    <w:multiLevelType w:val="hybridMultilevel"/>
    <w:tmpl w:val="23C2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9697F"/>
    <w:multiLevelType w:val="hybridMultilevel"/>
    <w:tmpl w:val="3E2A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16F03"/>
    <w:multiLevelType w:val="hybridMultilevel"/>
    <w:tmpl w:val="D8F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163A8"/>
    <w:multiLevelType w:val="hybridMultilevel"/>
    <w:tmpl w:val="5552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5"/>
  </w:num>
  <w:num w:numId="11">
    <w:abstractNumId w:val="17"/>
  </w:num>
  <w:num w:numId="12">
    <w:abstractNumId w:val="16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339D"/>
    <w:rsid w:val="000239EE"/>
    <w:rsid w:val="00034AAA"/>
    <w:rsid w:val="00043677"/>
    <w:rsid w:val="000477F1"/>
    <w:rsid w:val="00055FF2"/>
    <w:rsid w:val="00074A34"/>
    <w:rsid w:val="000827E1"/>
    <w:rsid w:val="00084026"/>
    <w:rsid w:val="00094BC1"/>
    <w:rsid w:val="000A6E95"/>
    <w:rsid w:val="000B77F2"/>
    <w:rsid w:val="000F656A"/>
    <w:rsid w:val="0016696B"/>
    <w:rsid w:val="00190D8D"/>
    <w:rsid w:val="001B5C70"/>
    <w:rsid w:val="001B6C04"/>
    <w:rsid w:val="001C7F7E"/>
    <w:rsid w:val="001E114D"/>
    <w:rsid w:val="001E1580"/>
    <w:rsid w:val="0021372F"/>
    <w:rsid w:val="002169F8"/>
    <w:rsid w:val="002177E6"/>
    <w:rsid w:val="00241E55"/>
    <w:rsid w:val="00245ED2"/>
    <w:rsid w:val="00246201"/>
    <w:rsid w:val="00251361"/>
    <w:rsid w:val="0026309A"/>
    <w:rsid w:val="00266235"/>
    <w:rsid w:val="002911E7"/>
    <w:rsid w:val="002915D9"/>
    <w:rsid w:val="002A50F6"/>
    <w:rsid w:val="002A775A"/>
    <w:rsid w:val="002B1A63"/>
    <w:rsid w:val="002C244F"/>
    <w:rsid w:val="002D7B81"/>
    <w:rsid w:val="002E189E"/>
    <w:rsid w:val="002E70B9"/>
    <w:rsid w:val="002F098C"/>
    <w:rsid w:val="00316C29"/>
    <w:rsid w:val="00327F5E"/>
    <w:rsid w:val="00330EF7"/>
    <w:rsid w:val="003333F4"/>
    <w:rsid w:val="003553CC"/>
    <w:rsid w:val="00361D87"/>
    <w:rsid w:val="0036277E"/>
    <w:rsid w:val="00381DD9"/>
    <w:rsid w:val="00384985"/>
    <w:rsid w:val="00392DAD"/>
    <w:rsid w:val="0039706E"/>
    <w:rsid w:val="003B3B2D"/>
    <w:rsid w:val="003B73C2"/>
    <w:rsid w:val="003B7E73"/>
    <w:rsid w:val="003C39D7"/>
    <w:rsid w:val="003E271A"/>
    <w:rsid w:val="003E42D6"/>
    <w:rsid w:val="003E4483"/>
    <w:rsid w:val="003F4A8A"/>
    <w:rsid w:val="004037BB"/>
    <w:rsid w:val="00471C32"/>
    <w:rsid w:val="00474938"/>
    <w:rsid w:val="004777CC"/>
    <w:rsid w:val="00483EC2"/>
    <w:rsid w:val="00486190"/>
    <w:rsid w:val="004A0079"/>
    <w:rsid w:val="004B04BE"/>
    <w:rsid w:val="004E0480"/>
    <w:rsid w:val="004E2ECC"/>
    <w:rsid w:val="005031F6"/>
    <w:rsid w:val="00533641"/>
    <w:rsid w:val="00546638"/>
    <w:rsid w:val="00554439"/>
    <w:rsid w:val="00567AA4"/>
    <w:rsid w:val="0057069B"/>
    <w:rsid w:val="00572137"/>
    <w:rsid w:val="00590FB3"/>
    <w:rsid w:val="00595CDB"/>
    <w:rsid w:val="005A0870"/>
    <w:rsid w:val="005A1F0B"/>
    <w:rsid w:val="005A3F0C"/>
    <w:rsid w:val="005B1A34"/>
    <w:rsid w:val="005B6CD3"/>
    <w:rsid w:val="005D52DB"/>
    <w:rsid w:val="005E2ECD"/>
    <w:rsid w:val="005E50C5"/>
    <w:rsid w:val="006014CA"/>
    <w:rsid w:val="006050A0"/>
    <w:rsid w:val="00613160"/>
    <w:rsid w:val="00615617"/>
    <w:rsid w:val="00623D27"/>
    <w:rsid w:val="006270E8"/>
    <w:rsid w:val="00663E1C"/>
    <w:rsid w:val="006651DD"/>
    <w:rsid w:val="006843AD"/>
    <w:rsid w:val="006A59CB"/>
    <w:rsid w:val="006B3735"/>
    <w:rsid w:val="006C6344"/>
    <w:rsid w:val="006C73F6"/>
    <w:rsid w:val="006D51C3"/>
    <w:rsid w:val="00710B87"/>
    <w:rsid w:val="007118D9"/>
    <w:rsid w:val="00711BCB"/>
    <w:rsid w:val="0072773D"/>
    <w:rsid w:val="007335D2"/>
    <w:rsid w:val="00736972"/>
    <w:rsid w:val="00752FA4"/>
    <w:rsid w:val="0076032D"/>
    <w:rsid w:val="00764AF5"/>
    <w:rsid w:val="00784546"/>
    <w:rsid w:val="007A0388"/>
    <w:rsid w:val="007B3230"/>
    <w:rsid w:val="007C0C98"/>
    <w:rsid w:val="007C0FDC"/>
    <w:rsid w:val="007F784F"/>
    <w:rsid w:val="00803B06"/>
    <w:rsid w:val="00823DB6"/>
    <w:rsid w:val="0082706D"/>
    <w:rsid w:val="008454D9"/>
    <w:rsid w:val="00870136"/>
    <w:rsid w:val="008B0C83"/>
    <w:rsid w:val="008C0580"/>
    <w:rsid w:val="008D12C7"/>
    <w:rsid w:val="008D4C1D"/>
    <w:rsid w:val="008D7F58"/>
    <w:rsid w:val="008E209D"/>
    <w:rsid w:val="008E4D6D"/>
    <w:rsid w:val="008E4E44"/>
    <w:rsid w:val="008F5712"/>
    <w:rsid w:val="0090563E"/>
    <w:rsid w:val="00906D9D"/>
    <w:rsid w:val="009144AB"/>
    <w:rsid w:val="00920029"/>
    <w:rsid w:val="00922D66"/>
    <w:rsid w:val="009320BF"/>
    <w:rsid w:val="00935ED3"/>
    <w:rsid w:val="0094411E"/>
    <w:rsid w:val="00953B68"/>
    <w:rsid w:val="00966571"/>
    <w:rsid w:val="0097681D"/>
    <w:rsid w:val="00976D75"/>
    <w:rsid w:val="00991E26"/>
    <w:rsid w:val="009A40CA"/>
    <w:rsid w:val="009B2BF0"/>
    <w:rsid w:val="009B68BE"/>
    <w:rsid w:val="009C6DDD"/>
    <w:rsid w:val="009D088A"/>
    <w:rsid w:val="009D555D"/>
    <w:rsid w:val="009D6FCD"/>
    <w:rsid w:val="009E058A"/>
    <w:rsid w:val="009E7718"/>
    <w:rsid w:val="00A050AA"/>
    <w:rsid w:val="00A070C4"/>
    <w:rsid w:val="00A07D77"/>
    <w:rsid w:val="00A12D63"/>
    <w:rsid w:val="00A21F69"/>
    <w:rsid w:val="00A23F6D"/>
    <w:rsid w:val="00A31FEF"/>
    <w:rsid w:val="00A37D64"/>
    <w:rsid w:val="00A61C13"/>
    <w:rsid w:val="00A847D6"/>
    <w:rsid w:val="00A86EA7"/>
    <w:rsid w:val="00A87495"/>
    <w:rsid w:val="00A9126A"/>
    <w:rsid w:val="00A91DA8"/>
    <w:rsid w:val="00A936B3"/>
    <w:rsid w:val="00A96F13"/>
    <w:rsid w:val="00AA37A8"/>
    <w:rsid w:val="00AB5A6B"/>
    <w:rsid w:val="00AB6D8F"/>
    <w:rsid w:val="00AD73E0"/>
    <w:rsid w:val="00AE4E42"/>
    <w:rsid w:val="00AF0B72"/>
    <w:rsid w:val="00AF2118"/>
    <w:rsid w:val="00AF354E"/>
    <w:rsid w:val="00AF5842"/>
    <w:rsid w:val="00B1735B"/>
    <w:rsid w:val="00B43607"/>
    <w:rsid w:val="00B4513F"/>
    <w:rsid w:val="00B5321A"/>
    <w:rsid w:val="00B60113"/>
    <w:rsid w:val="00B67115"/>
    <w:rsid w:val="00B80DB7"/>
    <w:rsid w:val="00B91524"/>
    <w:rsid w:val="00B96CAD"/>
    <w:rsid w:val="00BA4FEC"/>
    <w:rsid w:val="00BC4F7D"/>
    <w:rsid w:val="00BD6483"/>
    <w:rsid w:val="00BD7937"/>
    <w:rsid w:val="00BE6E24"/>
    <w:rsid w:val="00BE75B8"/>
    <w:rsid w:val="00BE781D"/>
    <w:rsid w:val="00C04C90"/>
    <w:rsid w:val="00C16B88"/>
    <w:rsid w:val="00C27D66"/>
    <w:rsid w:val="00C311F7"/>
    <w:rsid w:val="00C5783A"/>
    <w:rsid w:val="00C6082E"/>
    <w:rsid w:val="00C66E08"/>
    <w:rsid w:val="00C70A77"/>
    <w:rsid w:val="00C81854"/>
    <w:rsid w:val="00CB472E"/>
    <w:rsid w:val="00CB72E9"/>
    <w:rsid w:val="00CC3B73"/>
    <w:rsid w:val="00CD34A4"/>
    <w:rsid w:val="00D03996"/>
    <w:rsid w:val="00D07F31"/>
    <w:rsid w:val="00D7117E"/>
    <w:rsid w:val="00D922D8"/>
    <w:rsid w:val="00D946C4"/>
    <w:rsid w:val="00D95FFC"/>
    <w:rsid w:val="00D96700"/>
    <w:rsid w:val="00DD1BAA"/>
    <w:rsid w:val="00E22374"/>
    <w:rsid w:val="00E5444D"/>
    <w:rsid w:val="00E546DC"/>
    <w:rsid w:val="00E71E2F"/>
    <w:rsid w:val="00E758D3"/>
    <w:rsid w:val="00E77175"/>
    <w:rsid w:val="00E82D3E"/>
    <w:rsid w:val="00E83B26"/>
    <w:rsid w:val="00E849B5"/>
    <w:rsid w:val="00EB488E"/>
    <w:rsid w:val="00F06EDC"/>
    <w:rsid w:val="00F1339F"/>
    <w:rsid w:val="00F14F98"/>
    <w:rsid w:val="00F167E8"/>
    <w:rsid w:val="00F22D4B"/>
    <w:rsid w:val="00F262C4"/>
    <w:rsid w:val="00F307EB"/>
    <w:rsid w:val="00F312AB"/>
    <w:rsid w:val="00F47B0F"/>
    <w:rsid w:val="00F64891"/>
    <w:rsid w:val="00FB4FF5"/>
    <w:rsid w:val="00FC40A2"/>
    <w:rsid w:val="00FE5EB8"/>
    <w:rsid w:val="00FF21A2"/>
    <w:rsid w:val="00FF28DD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9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C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D3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4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9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C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D3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4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2022-08-31T10:06:00Z</cp:lastPrinted>
  <dcterms:created xsi:type="dcterms:W3CDTF">2022-08-31T10:37:00Z</dcterms:created>
  <dcterms:modified xsi:type="dcterms:W3CDTF">2022-11-16T05:44:00Z</dcterms:modified>
</cp:coreProperties>
</file>